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D704C" w14:textId="77777777" w:rsidR="000B4A74" w:rsidRDefault="000B4A74"/>
    <w:tbl>
      <w:tblPr>
        <w:tblW w:w="9454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6"/>
        <w:gridCol w:w="2268"/>
      </w:tblGrid>
      <w:tr w:rsidR="001C228C" w14:paraId="2F278D16" w14:textId="77777777" w:rsidTr="002D7C92">
        <w:trPr>
          <w:trHeight w:val="274"/>
        </w:trPr>
        <w:tc>
          <w:tcPr>
            <w:tcW w:w="71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2FB12B" w14:textId="77777777" w:rsidR="001C228C" w:rsidRDefault="001C228C" w:rsidP="001C228C">
            <w:pPr>
              <w:pStyle w:val="Tekstpodstawowy3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ACB1A3" w14:textId="4325FDD8" w:rsidR="001C228C" w:rsidRDefault="001C228C" w:rsidP="001C228C">
            <w:pPr>
              <w:pStyle w:val="Tekstpodstawowy3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OBOWIĄZUJE OD 2</w:t>
            </w:r>
            <w:r w:rsidR="000B4A74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.1</w:t>
            </w:r>
            <w:r w:rsidR="000B4A74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.20</w:t>
            </w:r>
            <w:r w:rsidR="000B4A74">
              <w:rPr>
                <w:sz w:val="18"/>
                <w:szCs w:val="18"/>
              </w:rPr>
              <w:t>25</w:t>
            </w:r>
          </w:p>
        </w:tc>
      </w:tr>
    </w:tbl>
    <w:p w14:paraId="1B5C5ACA" w14:textId="77777777" w:rsidR="00B04BBF" w:rsidRPr="00B04BBF" w:rsidRDefault="00B04BBF" w:rsidP="009D6CA3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14:paraId="4113AA09" w14:textId="77777777" w:rsidR="009D6CA3" w:rsidRPr="00B04BBF" w:rsidRDefault="009D6CA3" w:rsidP="009D6CA3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</w:rPr>
      </w:pPr>
      <w:r w:rsidRPr="00B04BBF">
        <w:rPr>
          <w:rFonts w:cs="Arial"/>
          <w:b/>
          <w:bCs/>
          <w:sz w:val="28"/>
          <w:szCs w:val="28"/>
        </w:rPr>
        <w:t>O</w:t>
      </w:r>
      <w:r w:rsidRPr="00B04BBF">
        <w:rPr>
          <w:rFonts w:eastAsia="TimesNewRoman" w:cs="Arial"/>
          <w:b/>
          <w:bCs/>
          <w:sz w:val="28"/>
          <w:szCs w:val="28"/>
        </w:rPr>
        <w:t>Ś</w:t>
      </w:r>
      <w:r w:rsidRPr="00B04BBF">
        <w:rPr>
          <w:rFonts w:cs="Arial"/>
          <w:b/>
          <w:bCs/>
          <w:sz w:val="28"/>
          <w:szCs w:val="28"/>
        </w:rPr>
        <w:t>WIADCZENIE</w:t>
      </w:r>
    </w:p>
    <w:p w14:paraId="2A6EED05" w14:textId="77777777" w:rsidR="009D6CA3" w:rsidRPr="00B04BBF" w:rsidRDefault="009D6CA3" w:rsidP="009D6CA3">
      <w:pPr>
        <w:autoSpaceDE w:val="0"/>
        <w:autoSpaceDN w:val="0"/>
        <w:adjustRightInd w:val="0"/>
        <w:jc w:val="center"/>
        <w:rPr>
          <w:rFonts w:cs="Arial"/>
          <w:b/>
          <w:bCs/>
          <w:i/>
          <w:iCs/>
          <w:sz w:val="28"/>
          <w:szCs w:val="28"/>
        </w:rPr>
      </w:pPr>
      <w:r w:rsidRPr="00B04BBF">
        <w:rPr>
          <w:rFonts w:cs="Arial"/>
          <w:b/>
          <w:bCs/>
          <w:sz w:val="28"/>
          <w:szCs w:val="28"/>
        </w:rPr>
        <w:t xml:space="preserve">O NIEOTRZYMANIU Z POMOCY </w:t>
      </w:r>
      <w:r w:rsidRPr="00B04BBF">
        <w:rPr>
          <w:rFonts w:cs="Arial"/>
          <w:b/>
          <w:bCs/>
          <w:i/>
          <w:iCs/>
          <w:sz w:val="28"/>
          <w:szCs w:val="28"/>
        </w:rPr>
        <w:t>DE MINIMIS</w:t>
      </w:r>
    </w:p>
    <w:p w14:paraId="7C8792CF" w14:textId="77777777" w:rsidR="009D6CA3" w:rsidRPr="00B04BBF" w:rsidRDefault="009D6CA3" w:rsidP="009D6CA3">
      <w:pPr>
        <w:autoSpaceDE w:val="0"/>
        <w:autoSpaceDN w:val="0"/>
        <w:adjustRightInd w:val="0"/>
        <w:rPr>
          <w:rFonts w:cs="Arial"/>
        </w:rPr>
      </w:pPr>
    </w:p>
    <w:p w14:paraId="7817FFAA" w14:textId="77777777" w:rsidR="00B04BBF" w:rsidRDefault="00B04BBF" w:rsidP="00B04BBF">
      <w:pPr>
        <w:autoSpaceDE w:val="0"/>
        <w:autoSpaceDN w:val="0"/>
        <w:adjustRightInd w:val="0"/>
        <w:spacing w:after="0"/>
        <w:rPr>
          <w:rFonts w:cs="Arial"/>
        </w:rPr>
      </w:pPr>
      <w:r w:rsidRPr="007F174C">
        <w:rPr>
          <w:rFonts w:cs="Arial"/>
        </w:rPr>
        <w:t>Ja ni</w:t>
      </w:r>
      <w:r w:rsidRPr="007F174C">
        <w:rPr>
          <w:rFonts w:eastAsia="TimesNewRoman" w:cs="Arial"/>
        </w:rPr>
        <w:t>ż</w:t>
      </w:r>
      <w:r w:rsidRPr="007F174C">
        <w:rPr>
          <w:rFonts w:cs="Arial"/>
        </w:rPr>
        <w:t>ej podpisany/a :</w:t>
      </w:r>
    </w:p>
    <w:p w14:paraId="480D4CBD" w14:textId="77777777" w:rsidR="002D7C92" w:rsidRPr="007F174C" w:rsidRDefault="002D7C92" w:rsidP="00B04BBF">
      <w:pPr>
        <w:autoSpaceDE w:val="0"/>
        <w:autoSpaceDN w:val="0"/>
        <w:adjustRightInd w:val="0"/>
        <w:spacing w:after="0"/>
        <w:rPr>
          <w:rFonts w:cs="Arial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0"/>
        <w:gridCol w:w="6556"/>
      </w:tblGrid>
      <w:tr w:rsidR="00B04BBF" w:rsidRPr="00B04BBF" w14:paraId="3A427FCB" w14:textId="77777777" w:rsidTr="000B4A74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2800" w:type="dxa"/>
            <w:shd w:val="clear" w:color="auto" w:fill="F2F2F2" w:themeFill="background1" w:themeFillShade="F2"/>
            <w:vAlign w:val="center"/>
          </w:tcPr>
          <w:p w14:paraId="4BB80F53" w14:textId="77777777" w:rsidR="00B04BBF" w:rsidRPr="00B04BBF" w:rsidRDefault="00B04BBF" w:rsidP="0080530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</w:rPr>
            </w:pPr>
            <w:r w:rsidRPr="00B04BBF">
              <w:rPr>
                <w:rFonts w:cs="Arial"/>
              </w:rPr>
              <w:t>Imię i Nazwisko</w:t>
            </w:r>
          </w:p>
        </w:tc>
        <w:tc>
          <w:tcPr>
            <w:tcW w:w="6556" w:type="dxa"/>
            <w:vAlign w:val="center"/>
          </w:tcPr>
          <w:p w14:paraId="6F30B2A6" w14:textId="77777777" w:rsidR="00B04BBF" w:rsidRPr="0040436C" w:rsidRDefault="00B04BBF" w:rsidP="0080530C">
            <w:pPr>
              <w:spacing w:after="0" w:line="240" w:lineRule="auto"/>
              <w:ind w:left="391"/>
              <w:rPr>
                <w:rFonts w:cs="Arial"/>
                <w:sz w:val="24"/>
                <w:szCs w:val="24"/>
              </w:rPr>
            </w:pPr>
          </w:p>
        </w:tc>
      </w:tr>
      <w:tr w:rsidR="00B04BBF" w:rsidRPr="00B04BBF" w14:paraId="5F34B324" w14:textId="77777777" w:rsidTr="000B4A74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2800" w:type="dxa"/>
            <w:shd w:val="clear" w:color="auto" w:fill="F2F2F2" w:themeFill="background1" w:themeFillShade="F2"/>
            <w:vAlign w:val="center"/>
          </w:tcPr>
          <w:p w14:paraId="242D6165" w14:textId="77777777" w:rsidR="00B04BBF" w:rsidRPr="00B04BBF" w:rsidRDefault="00B04BBF" w:rsidP="0080530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</w:rPr>
            </w:pPr>
            <w:r w:rsidRPr="00B04BBF">
              <w:rPr>
                <w:rFonts w:cs="Arial"/>
              </w:rPr>
              <w:t>Zamieszkały/a</w:t>
            </w:r>
          </w:p>
        </w:tc>
        <w:tc>
          <w:tcPr>
            <w:tcW w:w="6556" w:type="dxa"/>
            <w:vAlign w:val="center"/>
          </w:tcPr>
          <w:p w14:paraId="7BFE2093" w14:textId="77777777" w:rsidR="00B04BBF" w:rsidRPr="0040436C" w:rsidRDefault="00B04BBF" w:rsidP="0080530C">
            <w:pPr>
              <w:spacing w:after="0" w:line="240" w:lineRule="auto"/>
              <w:ind w:left="391"/>
              <w:rPr>
                <w:rFonts w:cs="Arial"/>
                <w:sz w:val="24"/>
                <w:szCs w:val="24"/>
              </w:rPr>
            </w:pPr>
          </w:p>
        </w:tc>
      </w:tr>
      <w:tr w:rsidR="00B04BBF" w:rsidRPr="00B04BBF" w14:paraId="281542BF" w14:textId="77777777" w:rsidTr="000B4A74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2800" w:type="dxa"/>
            <w:shd w:val="clear" w:color="auto" w:fill="F2F2F2" w:themeFill="background1" w:themeFillShade="F2"/>
            <w:vAlign w:val="center"/>
          </w:tcPr>
          <w:p w14:paraId="03C96325" w14:textId="77777777" w:rsidR="00B04BBF" w:rsidRPr="00B04BBF" w:rsidRDefault="00B04BBF" w:rsidP="0080530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</w:rPr>
            </w:pPr>
            <w:r w:rsidRPr="00B04BBF">
              <w:rPr>
                <w:rFonts w:cs="Arial"/>
              </w:rPr>
              <w:t>PESEL</w:t>
            </w:r>
          </w:p>
        </w:tc>
        <w:tc>
          <w:tcPr>
            <w:tcW w:w="6556" w:type="dxa"/>
            <w:vAlign w:val="center"/>
          </w:tcPr>
          <w:p w14:paraId="5FED279B" w14:textId="77777777" w:rsidR="00B04BBF" w:rsidRPr="0040436C" w:rsidRDefault="00B04BBF" w:rsidP="0080530C">
            <w:pPr>
              <w:spacing w:after="0" w:line="240" w:lineRule="auto"/>
              <w:ind w:left="391"/>
              <w:rPr>
                <w:rFonts w:cs="Arial"/>
                <w:sz w:val="24"/>
                <w:szCs w:val="24"/>
              </w:rPr>
            </w:pPr>
          </w:p>
        </w:tc>
      </w:tr>
    </w:tbl>
    <w:p w14:paraId="52AE6045" w14:textId="77777777" w:rsidR="00B04BBF" w:rsidRPr="00B04BBF" w:rsidRDefault="00B04BBF" w:rsidP="009D6CA3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14:paraId="06B00A77" w14:textId="77777777" w:rsidR="009D6CA3" w:rsidRPr="00B04BBF" w:rsidRDefault="00B04BBF" w:rsidP="009D6CA3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O</w:t>
      </w:r>
      <w:r w:rsidR="009D6CA3" w:rsidRPr="00B04BBF">
        <w:rPr>
          <w:rFonts w:eastAsia="TimesNewRoman" w:cs="Arial"/>
          <w:b/>
          <w:bCs/>
          <w:sz w:val="28"/>
          <w:szCs w:val="28"/>
        </w:rPr>
        <w:t>ś</w:t>
      </w:r>
      <w:r w:rsidR="009D6CA3" w:rsidRPr="00B04BBF">
        <w:rPr>
          <w:rFonts w:cs="Arial"/>
          <w:b/>
          <w:bCs/>
          <w:sz w:val="28"/>
          <w:szCs w:val="28"/>
        </w:rPr>
        <w:t>wiadczam</w:t>
      </w:r>
    </w:p>
    <w:p w14:paraId="2A8E3114" w14:textId="77777777" w:rsidR="00B04BBF" w:rsidRDefault="009D6CA3" w:rsidP="00B04BBF">
      <w:pPr>
        <w:autoSpaceDE w:val="0"/>
        <w:autoSpaceDN w:val="0"/>
        <w:adjustRightInd w:val="0"/>
        <w:jc w:val="both"/>
        <w:rPr>
          <w:rFonts w:cs="Arial"/>
          <w:i/>
          <w:iCs/>
        </w:rPr>
      </w:pPr>
      <w:r w:rsidRPr="00B04BBF">
        <w:rPr>
          <w:rFonts w:eastAsia="TimesNewRoman" w:cs="Arial"/>
        </w:rPr>
        <w:t>ż</w:t>
      </w:r>
      <w:r w:rsidRPr="00B04BBF">
        <w:rPr>
          <w:rFonts w:cs="Arial"/>
        </w:rPr>
        <w:t>e w ci</w:t>
      </w:r>
      <w:r w:rsidRPr="00B04BBF">
        <w:rPr>
          <w:rFonts w:eastAsia="TimesNewRoman" w:cs="Arial"/>
        </w:rPr>
        <w:t>ą</w:t>
      </w:r>
      <w:r w:rsidRPr="00B04BBF">
        <w:rPr>
          <w:rFonts w:cs="Arial"/>
        </w:rPr>
        <w:t>gu bie</w:t>
      </w:r>
      <w:r w:rsidRPr="00B04BBF">
        <w:rPr>
          <w:rFonts w:eastAsia="TimesNewRoman" w:cs="Arial"/>
        </w:rPr>
        <w:t>żą</w:t>
      </w:r>
      <w:r w:rsidRPr="00B04BBF">
        <w:rPr>
          <w:rFonts w:cs="Arial"/>
        </w:rPr>
        <w:t>cego roku podatkowego oraz dwóch poprzedzaj</w:t>
      </w:r>
      <w:r w:rsidRPr="00B04BBF">
        <w:rPr>
          <w:rFonts w:eastAsia="TimesNewRoman" w:cs="Arial"/>
        </w:rPr>
        <w:t>ą</w:t>
      </w:r>
      <w:r w:rsidRPr="00B04BBF">
        <w:rPr>
          <w:rFonts w:cs="Arial"/>
        </w:rPr>
        <w:t>cych go lat podatkowych nie otrzymałem/</w:t>
      </w:r>
      <w:proofErr w:type="spellStart"/>
      <w:r w:rsidRPr="00B04BBF">
        <w:rPr>
          <w:rFonts w:cs="Arial"/>
        </w:rPr>
        <w:t>am</w:t>
      </w:r>
      <w:proofErr w:type="spellEnd"/>
      <w:r w:rsidRPr="00B04BBF">
        <w:rPr>
          <w:rFonts w:cs="Arial"/>
        </w:rPr>
        <w:t xml:space="preserve"> pomocy </w:t>
      </w:r>
      <w:r w:rsidRPr="00B04BBF">
        <w:rPr>
          <w:rFonts w:cs="Arial"/>
          <w:i/>
          <w:iCs/>
        </w:rPr>
        <w:t xml:space="preserve">de </w:t>
      </w:r>
      <w:proofErr w:type="spellStart"/>
      <w:r w:rsidRPr="00B04BBF">
        <w:rPr>
          <w:rFonts w:cs="Arial"/>
          <w:i/>
          <w:iCs/>
        </w:rPr>
        <w:t>minimis</w:t>
      </w:r>
      <w:proofErr w:type="spellEnd"/>
      <w:r w:rsidRPr="00B04BBF">
        <w:rPr>
          <w:rFonts w:cs="Arial"/>
          <w:i/>
          <w:iCs/>
        </w:rPr>
        <w:t>.</w:t>
      </w:r>
    </w:p>
    <w:p w14:paraId="5A67A413" w14:textId="77777777" w:rsidR="002D7C92" w:rsidRDefault="002D7C92" w:rsidP="00B04BBF">
      <w:pPr>
        <w:autoSpaceDE w:val="0"/>
        <w:autoSpaceDN w:val="0"/>
        <w:adjustRightInd w:val="0"/>
        <w:jc w:val="center"/>
        <w:rPr>
          <w:rFonts w:cs="Arial"/>
          <w:b/>
        </w:rPr>
      </w:pPr>
    </w:p>
    <w:p w14:paraId="3867DEB2" w14:textId="34EF4645" w:rsidR="009D6CA3" w:rsidRPr="00B04BBF" w:rsidRDefault="009D6CA3" w:rsidP="00B04BBF">
      <w:pPr>
        <w:autoSpaceDE w:val="0"/>
        <w:autoSpaceDN w:val="0"/>
        <w:adjustRightInd w:val="0"/>
        <w:jc w:val="center"/>
        <w:rPr>
          <w:rFonts w:cs="Arial"/>
          <w:b/>
        </w:rPr>
      </w:pPr>
      <w:r w:rsidRPr="00B04BBF">
        <w:rPr>
          <w:rFonts w:cs="Arial"/>
          <w:b/>
        </w:rPr>
        <w:t>UWAGA:</w:t>
      </w:r>
    </w:p>
    <w:p w14:paraId="6E1B81D4" w14:textId="27244171" w:rsidR="009D6CA3" w:rsidRPr="00B04BBF" w:rsidRDefault="002D7C92" w:rsidP="002D7C92">
      <w:pPr>
        <w:autoSpaceDE w:val="0"/>
        <w:autoSpaceDN w:val="0"/>
        <w:adjustRightInd w:val="0"/>
        <w:ind w:firstLine="708"/>
        <w:jc w:val="both"/>
        <w:rPr>
          <w:rFonts w:cs="Arial"/>
        </w:rPr>
      </w:pPr>
      <w:r w:rsidRPr="002D7C92">
        <w:rPr>
          <w:rFonts w:cs="Arial"/>
        </w:rPr>
        <w:t>Zgodnie z art. 44 ust. 1 ustawy z dnia 30 kwietnia 2004 r. o postępowaniu w sprawach dotyczących pomocy publicznej, w przypadku niewykonania lub nienależytego wykonania obowiązków, o których mowa w art. 21 ust. 2 i art. 39, a także w przypadku utrudniania przeprowadzenia kontroli u beneficjenta pomocy, Prezes Urzędu Ochrony Konkurencji i Konsumentów może, w drodze decyzji, nałożyć na beneficjenta pomocy karę pieniężną w wysokości do równowartości 10 000 euro.</w:t>
      </w:r>
    </w:p>
    <w:p w14:paraId="20551121" w14:textId="77777777" w:rsidR="00B04BBF" w:rsidRPr="00B04BBF" w:rsidRDefault="00B04BBF" w:rsidP="009D6CA3">
      <w:pPr>
        <w:autoSpaceDE w:val="0"/>
        <w:autoSpaceDN w:val="0"/>
        <w:adjustRightInd w:val="0"/>
        <w:jc w:val="both"/>
        <w:rPr>
          <w:rFonts w:cs="Arial"/>
        </w:rPr>
      </w:pPr>
    </w:p>
    <w:p w14:paraId="7A7ED396" w14:textId="77777777" w:rsidR="009D6CA3" w:rsidRPr="00B04BBF" w:rsidRDefault="009D6CA3" w:rsidP="009D6CA3">
      <w:pPr>
        <w:autoSpaceDE w:val="0"/>
        <w:autoSpaceDN w:val="0"/>
        <w:adjustRightInd w:val="0"/>
        <w:jc w:val="both"/>
        <w:rPr>
          <w:rFonts w:cs="Arial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0"/>
        <w:gridCol w:w="6556"/>
      </w:tblGrid>
      <w:tr w:rsidR="00B04BBF" w:rsidRPr="00B04BBF" w14:paraId="0CA4E2EA" w14:textId="77777777" w:rsidTr="0080530C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2800" w:type="dxa"/>
            <w:shd w:val="clear" w:color="auto" w:fill="F2F2F2"/>
            <w:vAlign w:val="center"/>
          </w:tcPr>
          <w:p w14:paraId="6E880EF6" w14:textId="77777777" w:rsidR="00B04BBF" w:rsidRPr="00B04BBF" w:rsidRDefault="00B04BBF" w:rsidP="0080530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B04BBF">
              <w:rPr>
                <w:rFonts w:cs="Arial"/>
                <w:sz w:val="20"/>
                <w:szCs w:val="20"/>
              </w:rPr>
              <w:t>Miejscowość, data</w:t>
            </w:r>
          </w:p>
        </w:tc>
        <w:tc>
          <w:tcPr>
            <w:tcW w:w="6556" w:type="dxa"/>
            <w:vAlign w:val="center"/>
          </w:tcPr>
          <w:p w14:paraId="74B2DBBD" w14:textId="77777777" w:rsidR="00B04BBF" w:rsidRPr="00B04BBF" w:rsidRDefault="00B04BBF" w:rsidP="0080530C">
            <w:pPr>
              <w:spacing w:after="0" w:line="240" w:lineRule="auto"/>
              <w:ind w:left="391"/>
              <w:rPr>
                <w:rFonts w:cs="Arial"/>
                <w:sz w:val="20"/>
                <w:szCs w:val="20"/>
              </w:rPr>
            </w:pPr>
          </w:p>
        </w:tc>
      </w:tr>
      <w:tr w:rsidR="00B04BBF" w:rsidRPr="00B04BBF" w14:paraId="077419A6" w14:textId="77777777" w:rsidTr="0080530C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2800" w:type="dxa"/>
            <w:shd w:val="clear" w:color="auto" w:fill="F2F2F2"/>
            <w:vAlign w:val="center"/>
          </w:tcPr>
          <w:p w14:paraId="2CA1EB39" w14:textId="174E468C" w:rsidR="00B04BBF" w:rsidRPr="00B04BBF" w:rsidRDefault="00B04BBF" w:rsidP="0080530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B04BBF">
              <w:rPr>
                <w:rFonts w:cs="Arial"/>
                <w:sz w:val="20"/>
                <w:szCs w:val="20"/>
              </w:rPr>
              <w:t>Podpis</w:t>
            </w:r>
          </w:p>
        </w:tc>
        <w:tc>
          <w:tcPr>
            <w:tcW w:w="6556" w:type="dxa"/>
            <w:vAlign w:val="center"/>
          </w:tcPr>
          <w:p w14:paraId="5AC9B6BB" w14:textId="77777777" w:rsidR="00B04BBF" w:rsidRPr="00B04BBF" w:rsidRDefault="00B04BBF" w:rsidP="0080530C">
            <w:pPr>
              <w:spacing w:after="0" w:line="240" w:lineRule="auto"/>
              <w:ind w:left="391"/>
              <w:rPr>
                <w:rFonts w:cs="Arial"/>
                <w:sz w:val="20"/>
                <w:szCs w:val="20"/>
              </w:rPr>
            </w:pPr>
          </w:p>
        </w:tc>
      </w:tr>
    </w:tbl>
    <w:p w14:paraId="454DDAA9" w14:textId="77777777" w:rsidR="00B766CB" w:rsidRPr="00B04BBF" w:rsidRDefault="00B766CB" w:rsidP="0040436C">
      <w:pPr>
        <w:autoSpaceDE w:val="0"/>
        <w:autoSpaceDN w:val="0"/>
        <w:adjustRightInd w:val="0"/>
        <w:rPr>
          <w:rFonts w:cs="Arial"/>
        </w:rPr>
      </w:pPr>
    </w:p>
    <w:sectPr w:rsidR="00B766CB" w:rsidRPr="00B04BBF" w:rsidSect="0040436C">
      <w:headerReference w:type="default" r:id="rId7"/>
      <w:footerReference w:type="default" r:id="rId8"/>
      <w:pgSz w:w="11906" w:h="16838"/>
      <w:pgMar w:top="1417" w:right="1417" w:bottom="1417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05ABE" w14:textId="77777777" w:rsidR="001445E1" w:rsidRDefault="001445E1" w:rsidP="004C2176">
      <w:pPr>
        <w:spacing w:after="0" w:line="240" w:lineRule="auto"/>
      </w:pPr>
      <w:r>
        <w:separator/>
      </w:r>
    </w:p>
  </w:endnote>
  <w:endnote w:type="continuationSeparator" w:id="0">
    <w:p w14:paraId="33498934" w14:textId="77777777" w:rsidR="001445E1" w:rsidRDefault="001445E1" w:rsidP="004C2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B7C8D" w14:textId="4BEF1AE6" w:rsidR="004C2176" w:rsidRDefault="0040436C" w:rsidP="005B2F11">
    <w:pPr>
      <w:pStyle w:val="Stopka"/>
      <w:tabs>
        <w:tab w:val="clear" w:pos="4536"/>
        <w:tab w:val="clear" w:pos="9072"/>
        <w:tab w:val="left" w:pos="2029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2EE7BA1B" wp14:editId="3EDE5E98">
          <wp:simplePos x="0" y="0"/>
          <wp:positionH relativeFrom="margin">
            <wp:align>center</wp:align>
          </wp:positionH>
          <wp:positionV relativeFrom="paragraph">
            <wp:posOffset>27277</wp:posOffset>
          </wp:positionV>
          <wp:extent cx="6480175" cy="719455"/>
          <wp:effectExtent l="0" t="0" r="0" b="4445"/>
          <wp:wrapTight wrapText="bothSides">
            <wp:wrapPolygon edited="0">
              <wp:start x="0" y="572"/>
              <wp:lineTo x="0" y="9723"/>
              <wp:lineTo x="698" y="11439"/>
              <wp:lineTo x="762" y="20018"/>
              <wp:lineTo x="8890" y="21162"/>
              <wp:lineTo x="9144" y="21162"/>
              <wp:lineTo x="19557" y="20018"/>
              <wp:lineTo x="20700" y="18874"/>
              <wp:lineTo x="20573" y="10867"/>
              <wp:lineTo x="21526" y="6863"/>
              <wp:lineTo x="21526" y="572"/>
              <wp:lineTo x="0" y="572"/>
            </wp:wrapPolygon>
          </wp:wrapTight>
          <wp:docPr id="34040047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326" b="2809"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2F1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A1C9D" w14:textId="77777777" w:rsidR="001445E1" w:rsidRDefault="001445E1" w:rsidP="004C2176">
      <w:pPr>
        <w:spacing w:after="0" w:line="240" w:lineRule="auto"/>
      </w:pPr>
      <w:r>
        <w:separator/>
      </w:r>
    </w:p>
  </w:footnote>
  <w:footnote w:type="continuationSeparator" w:id="0">
    <w:p w14:paraId="1E5CEA0B" w14:textId="77777777" w:rsidR="001445E1" w:rsidRDefault="001445E1" w:rsidP="004C2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84835" w14:textId="31926E5E" w:rsidR="000B4A74" w:rsidRDefault="000B4A74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9A0DA13" wp14:editId="7CEC203B">
          <wp:simplePos x="0" y="0"/>
          <wp:positionH relativeFrom="margin">
            <wp:posOffset>-370840</wp:posOffset>
          </wp:positionH>
          <wp:positionV relativeFrom="paragraph">
            <wp:posOffset>-259878</wp:posOffset>
          </wp:positionV>
          <wp:extent cx="6502952" cy="907472"/>
          <wp:effectExtent l="0" t="0" r="0" b="6985"/>
          <wp:wrapNone/>
          <wp:docPr id="14512989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2952" cy="907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370B"/>
    <w:multiLevelType w:val="hybridMultilevel"/>
    <w:tmpl w:val="D0A24E7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3190238"/>
    <w:multiLevelType w:val="hybridMultilevel"/>
    <w:tmpl w:val="4E6855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3B13AB"/>
    <w:multiLevelType w:val="hybridMultilevel"/>
    <w:tmpl w:val="0DF85864"/>
    <w:lvl w:ilvl="0" w:tplc="B906B054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E54EC2"/>
    <w:multiLevelType w:val="multilevel"/>
    <w:tmpl w:val="7612EDE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cs="Times New Roman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4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AED1D34"/>
    <w:multiLevelType w:val="hybridMultilevel"/>
    <w:tmpl w:val="2D20AA06"/>
    <w:lvl w:ilvl="0" w:tplc="FC027A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0A7AE9"/>
    <w:multiLevelType w:val="hybridMultilevel"/>
    <w:tmpl w:val="5DDE99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4F69B8"/>
    <w:multiLevelType w:val="hybridMultilevel"/>
    <w:tmpl w:val="FCCA85C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2025C52"/>
    <w:multiLevelType w:val="hybridMultilevel"/>
    <w:tmpl w:val="6D46914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2B40288"/>
    <w:multiLevelType w:val="hybridMultilevel"/>
    <w:tmpl w:val="9C90B94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5C41623"/>
    <w:multiLevelType w:val="hybridMultilevel"/>
    <w:tmpl w:val="EE609C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75A6373"/>
    <w:multiLevelType w:val="hybridMultilevel"/>
    <w:tmpl w:val="0E6CA258"/>
    <w:lvl w:ilvl="0" w:tplc="B1603E44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6F5244"/>
    <w:multiLevelType w:val="hybridMultilevel"/>
    <w:tmpl w:val="EB689D1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56476"/>
    <w:multiLevelType w:val="hybridMultilevel"/>
    <w:tmpl w:val="0868D46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78E09874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D6B0319"/>
    <w:multiLevelType w:val="hybridMultilevel"/>
    <w:tmpl w:val="19843C8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47BD5EE4"/>
    <w:multiLevelType w:val="hybridMultilevel"/>
    <w:tmpl w:val="197E47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FAF229D"/>
    <w:multiLevelType w:val="hybridMultilevel"/>
    <w:tmpl w:val="FCCA85C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690C3A36"/>
    <w:multiLevelType w:val="hybridMultilevel"/>
    <w:tmpl w:val="032E73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78333309">
    <w:abstractNumId w:val="3"/>
  </w:num>
  <w:num w:numId="2" w16cid:durableId="1450856158">
    <w:abstractNumId w:val="4"/>
  </w:num>
  <w:num w:numId="3" w16cid:durableId="1737163748">
    <w:abstractNumId w:val="8"/>
  </w:num>
  <w:num w:numId="4" w16cid:durableId="1913739313">
    <w:abstractNumId w:val="14"/>
  </w:num>
  <w:num w:numId="5" w16cid:durableId="205994641">
    <w:abstractNumId w:val="0"/>
  </w:num>
  <w:num w:numId="6" w16cid:durableId="135689318">
    <w:abstractNumId w:val="1"/>
  </w:num>
  <w:num w:numId="7" w16cid:durableId="1125075490">
    <w:abstractNumId w:val="12"/>
  </w:num>
  <w:num w:numId="8" w16cid:durableId="1185022124">
    <w:abstractNumId w:val="2"/>
  </w:num>
  <w:num w:numId="9" w16cid:durableId="1845246660">
    <w:abstractNumId w:val="11"/>
  </w:num>
  <w:num w:numId="10" w16cid:durableId="989939226">
    <w:abstractNumId w:val="13"/>
  </w:num>
  <w:num w:numId="11" w16cid:durableId="140847475">
    <w:abstractNumId w:val="10"/>
  </w:num>
  <w:num w:numId="12" w16cid:durableId="1387988810">
    <w:abstractNumId w:val="15"/>
  </w:num>
  <w:num w:numId="13" w16cid:durableId="1073042264">
    <w:abstractNumId w:val="16"/>
  </w:num>
  <w:num w:numId="14" w16cid:durableId="621152333">
    <w:abstractNumId w:val="7"/>
  </w:num>
  <w:num w:numId="15" w16cid:durableId="893547020">
    <w:abstractNumId w:val="5"/>
  </w:num>
  <w:num w:numId="16" w16cid:durableId="2080516978">
    <w:abstractNumId w:val="6"/>
  </w:num>
  <w:num w:numId="17" w16cid:durableId="15774767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723"/>
    <w:rsid w:val="00011DFA"/>
    <w:rsid w:val="00021919"/>
    <w:rsid w:val="000468C5"/>
    <w:rsid w:val="00052765"/>
    <w:rsid w:val="00053367"/>
    <w:rsid w:val="00062EC1"/>
    <w:rsid w:val="00086A5E"/>
    <w:rsid w:val="000B3776"/>
    <w:rsid w:val="000B4A74"/>
    <w:rsid w:val="000B5429"/>
    <w:rsid w:val="000B6E09"/>
    <w:rsid w:val="000D0A7D"/>
    <w:rsid w:val="000D1816"/>
    <w:rsid w:val="000F782F"/>
    <w:rsid w:val="00112B5D"/>
    <w:rsid w:val="001148B8"/>
    <w:rsid w:val="00144178"/>
    <w:rsid w:val="001445E1"/>
    <w:rsid w:val="0015776F"/>
    <w:rsid w:val="001C228C"/>
    <w:rsid w:val="00257368"/>
    <w:rsid w:val="00264225"/>
    <w:rsid w:val="002B5E42"/>
    <w:rsid w:val="002C6609"/>
    <w:rsid w:val="002D7C92"/>
    <w:rsid w:val="002F70AF"/>
    <w:rsid w:val="00306B8C"/>
    <w:rsid w:val="00310306"/>
    <w:rsid w:val="00311632"/>
    <w:rsid w:val="00334508"/>
    <w:rsid w:val="00351421"/>
    <w:rsid w:val="00382997"/>
    <w:rsid w:val="003A095B"/>
    <w:rsid w:val="003A44E2"/>
    <w:rsid w:val="003C655B"/>
    <w:rsid w:val="003D1C0C"/>
    <w:rsid w:val="00401E56"/>
    <w:rsid w:val="0040436C"/>
    <w:rsid w:val="00413BD0"/>
    <w:rsid w:val="00432722"/>
    <w:rsid w:val="00450B01"/>
    <w:rsid w:val="004C2176"/>
    <w:rsid w:val="004C276E"/>
    <w:rsid w:val="004F5F28"/>
    <w:rsid w:val="004F7E51"/>
    <w:rsid w:val="00501D62"/>
    <w:rsid w:val="0050405E"/>
    <w:rsid w:val="00515DE2"/>
    <w:rsid w:val="0055699A"/>
    <w:rsid w:val="0059724D"/>
    <w:rsid w:val="005A68E1"/>
    <w:rsid w:val="005B2F11"/>
    <w:rsid w:val="005C709E"/>
    <w:rsid w:val="005E44B2"/>
    <w:rsid w:val="005F0C4F"/>
    <w:rsid w:val="005F1D49"/>
    <w:rsid w:val="005F64B5"/>
    <w:rsid w:val="00604B15"/>
    <w:rsid w:val="00645C80"/>
    <w:rsid w:val="00647B33"/>
    <w:rsid w:val="00656A2C"/>
    <w:rsid w:val="00661131"/>
    <w:rsid w:val="006A012C"/>
    <w:rsid w:val="006A208E"/>
    <w:rsid w:val="006C27BF"/>
    <w:rsid w:val="006D3356"/>
    <w:rsid w:val="006E53C1"/>
    <w:rsid w:val="007077C8"/>
    <w:rsid w:val="007153F9"/>
    <w:rsid w:val="00725110"/>
    <w:rsid w:val="00760F02"/>
    <w:rsid w:val="007676DA"/>
    <w:rsid w:val="007754DA"/>
    <w:rsid w:val="007C3042"/>
    <w:rsid w:val="007D2020"/>
    <w:rsid w:val="007F55D1"/>
    <w:rsid w:val="008019CB"/>
    <w:rsid w:val="0080530C"/>
    <w:rsid w:val="00805F8D"/>
    <w:rsid w:val="00812424"/>
    <w:rsid w:val="00816E0B"/>
    <w:rsid w:val="00821525"/>
    <w:rsid w:val="00827309"/>
    <w:rsid w:val="00844B5E"/>
    <w:rsid w:val="00886BEE"/>
    <w:rsid w:val="00895AB9"/>
    <w:rsid w:val="00896C74"/>
    <w:rsid w:val="008B7036"/>
    <w:rsid w:val="008B7D94"/>
    <w:rsid w:val="008D5826"/>
    <w:rsid w:val="008E4C89"/>
    <w:rsid w:val="00905C0F"/>
    <w:rsid w:val="009079A6"/>
    <w:rsid w:val="00912BE0"/>
    <w:rsid w:val="00915AB8"/>
    <w:rsid w:val="0097010D"/>
    <w:rsid w:val="00990CC4"/>
    <w:rsid w:val="009A151B"/>
    <w:rsid w:val="009B37BF"/>
    <w:rsid w:val="009D24DE"/>
    <w:rsid w:val="009D6CA3"/>
    <w:rsid w:val="009F6D12"/>
    <w:rsid w:val="00A15C63"/>
    <w:rsid w:val="00A47933"/>
    <w:rsid w:val="00A70B9C"/>
    <w:rsid w:val="00AB78D1"/>
    <w:rsid w:val="00AC79F7"/>
    <w:rsid w:val="00AD13E2"/>
    <w:rsid w:val="00AD1B50"/>
    <w:rsid w:val="00B04BBF"/>
    <w:rsid w:val="00B344D3"/>
    <w:rsid w:val="00B4127A"/>
    <w:rsid w:val="00B57C8E"/>
    <w:rsid w:val="00B766CB"/>
    <w:rsid w:val="00BC2715"/>
    <w:rsid w:val="00BE7CD5"/>
    <w:rsid w:val="00C1163B"/>
    <w:rsid w:val="00C16723"/>
    <w:rsid w:val="00C75103"/>
    <w:rsid w:val="00C75ECD"/>
    <w:rsid w:val="00C84529"/>
    <w:rsid w:val="00CC1296"/>
    <w:rsid w:val="00CD1365"/>
    <w:rsid w:val="00CE7630"/>
    <w:rsid w:val="00D13B96"/>
    <w:rsid w:val="00D5097B"/>
    <w:rsid w:val="00D652E6"/>
    <w:rsid w:val="00D72CFB"/>
    <w:rsid w:val="00D806BB"/>
    <w:rsid w:val="00DA6176"/>
    <w:rsid w:val="00DA7404"/>
    <w:rsid w:val="00DE2A4E"/>
    <w:rsid w:val="00E16285"/>
    <w:rsid w:val="00E22594"/>
    <w:rsid w:val="00E23B60"/>
    <w:rsid w:val="00E37363"/>
    <w:rsid w:val="00E460D2"/>
    <w:rsid w:val="00E47DE6"/>
    <w:rsid w:val="00E571BC"/>
    <w:rsid w:val="00E85ECE"/>
    <w:rsid w:val="00E96B6F"/>
    <w:rsid w:val="00EA3E94"/>
    <w:rsid w:val="00ED3409"/>
    <w:rsid w:val="00EE0163"/>
    <w:rsid w:val="00F12ED9"/>
    <w:rsid w:val="00F130E4"/>
    <w:rsid w:val="00F939A9"/>
    <w:rsid w:val="00F9419A"/>
    <w:rsid w:val="00FA18A8"/>
    <w:rsid w:val="00FA1E40"/>
    <w:rsid w:val="00FB2758"/>
    <w:rsid w:val="00FE0E4C"/>
    <w:rsid w:val="00FE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722EC476"/>
  <w15:chartTrackingRefBased/>
  <w15:docId w15:val="{D02781A6-17D0-471D-A6F7-7B468D627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5E42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61131"/>
    <w:pPr>
      <w:keepNext/>
      <w:spacing w:after="0" w:line="24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44D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6113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uiPriority w:val="9"/>
    <w:semiHidden/>
    <w:locked/>
    <w:rsid w:val="00B344D3"/>
    <w:rPr>
      <w:rFonts w:ascii="Cambria" w:hAnsi="Cambria" w:cs="Times New Roman"/>
      <w:b/>
      <w:bCs/>
      <w:sz w:val="26"/>
      <w:szCs w:val="26"/>
    </w:rPr>
  </w:style>
  <w:style w:type="paragraph" w:styleId="Tekstpodstawowywcity">
    <w:name w:val="Body Text Indent"/>
    <w:basedOn w:val="Normalny"/>
    <w:link w:val="TekstpodstawowywcityZnak"/>
    <w:uiPriority w:val="99"/>
    <w:rsid w:val="003D1C0C"/>
    <w:pPr>
      <w:spacing w:after="0" w:line="240" w:lineRule="auto"/>
      <w:ind w:left="567" w:hanging="567"/>
      <w:jc w:val="both"/>
    </w:pPr>
    <w:rPr>
      <w:rFonts w:ascii="Times New Roman" w:hAnsi="Times New Roman"/>
      <w:kern w:val="28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locked/>
    <w:rsid w:val="003D1C0C"/>
    <w:rPr>
      <w:rFonts w:ascii="Times New Roman" w:hAnsi="Times New Roman" w:cs="Times New Roman"/>
      <w:kern w:val="28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707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7077C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542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C2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4C2176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4C2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4C2176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C228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1C228C"/>
    <w:rPr>
      <w:rFonts w:cs="Times New Roman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7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112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kgoral</dc:creator>
  <cp:keywords/>
  <cp:lastModifiedBy>Monika Niemczyk</cp:lastModifiedBy>
  <cp:revision>3</cp:revision>
  <cp:lastPrinted>2021-08-20T12:33:00Z</cp:lastPrinted>
  <dcterms:created xsi:type="dcterms:W3CDTF">2025-10-29T12:50:00Z</dcterms:created>
  <dcterms:modified xsi:type="dcterms:W3CDTF">2025-10-29T13:04:00Z</dcterms:modified>
</cp:coreProperties>
</file>